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5" w:rsidRDefault="008303F5" w:rsidP="008303F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рабочей группы по апробированию технологии смешанного обучения с использованием он-лайн платформы 01 Математика в 6 классах</w:t>
      </w:r>
      <w:r w:rsidR="00E23BAB" w:rsidRPr="00E23BAB">
        <w:rPr>
          <w:sz w:val="28"/>
          <w:szCs w:val="28"/>
        </w:rPr>
        <w:t xml:space="preserve"> МБОУ школы-интерната № 1</w:t>
      </w:r>
      <w:r>
        <w:rPr>
          <w:sz w:val="28"/>
          <w:szCs w:val="28"/>
        </w:rPr>
        <w:t xml:space="preserve"> </w:t>
      </w:r>
      <w:r w:rsidRPr="00EF3A7D">
        <w:rPr>
          <w:sz w:val="28"/>
          <w:szCs w:val="28"/>
        </w:rPr>
        <w:t xml:space="preserve">в составе: </w:t>
      </w:r>
    </w:p>
    <w:p w:rsidR="008303F5" w:rsidRDefault="00C35DE0" w:rsidP="008303F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Герасимова С.Г</w:t>
      </w:r>
      <w:bookmarkStart w:id="0" w:name="_GoBack"/>
      <w:bookmarkEnd w:id="0"/>
      <w:r w:rsidR="008303F5">
        <w:rPr>
          <w:sz w:val="28"/>
          <w:szCs w:val="28"/>
        </w:rPr>
        <w:t>. – учитель математики</w:t>
      </w:r>
    </w:p>
    <w:p w:rsidR="008303F5" w:rsidRDefault="008303F5" w:rsidP="008303F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Чуева Л.В. – учитель математики</w:t>
      </w:r>
    </w:p>
    <w:p w:rsidR="008303F5" w:rsidRPr="00EF3A7D" w:rsidRDefault="008303F5" w:rsidP="008303F5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Корноухова Л.М. - заместитель директора,  </w:t>
      </w:r>
      <w:r w:rsidRPr="00EF3A7D">
        <w:rPr>
          <w:sz w:val="28"/>
          <w:szCs w:val="28"/>
        </w:rPr>
        <w:t>ответственн</w:t>
      </w:r>
      <w:r>
        <w:rPr>
          <w:sz w:val="28"/>
          <w:szCs w:val="28"/>
        </w:rPr>
        <w:t xml:space="preserve">ой за организацию процесса апробации </w:t>
      </w:r>
      <w:r w:rsidRPr="00EF3A7D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 смешанного обучения с использованием он-лайн платформы 01 Математика в 6 классах.</w:t>
      </w:r>
    </w:p>
    <w:p w:rsidR="008303F5" w:rsidRDefault="008303F5"/>
    <w:sectPr w:rsidR="008303F5" w:rsidSect="0009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E7380"/>
    <w:multiLevelType w:val="hybridMultilevel"/>
    <w:tmpl w:val="0840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3F5"/>
    <w:rsid w:val="00094E7F"/>
    <w:rsid w:val="00105492"/>
    <w:rsid w:val="001572AF"/>
    <w:rsid w:val="004F1088"/>
    <w:rsid w:val="00657CDE"/>
    <w:rsid w:val="008303F5"/>
    <w:rsid w:val="00B717B6"/>
    <w:rsid w:val="00BE0074"/>
    <w:rsid w:val="00C35DE0"/>
    <w:rsid w:val="00E23BAB"/>
    <w:rsid w:val="00F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6CAFE-403B-4203-BC2E-1247E39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Krokoz™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Корноухова Людмила Михайловна</dc:creator>
  <cp:lastModifiedBy>Корноухова Людмила Михайловна</cp:lastModifiedBy>
  <cp:revision>4</cp:revision>
  <dcterms:created xsi:type="dcterms:W3CDTF">2019-11-30T06:46:00Z</dcterms:created>
  <dcterms:modified xsi:type="dcterms:W3CDTF">2020-12-11T02:31:00Z</dcterms:modified>
</cp:coreProperties>
</file>